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12" w:rsidRPr="00D57012" w:rsidRDefault="000473E1" w:rsidP="00D5701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1. </w:t>
      </w:r>
      <w:r w:rsidR="00D57012" w:rsidRPr="00D57012">
        <w:rPr>
          <w:b/>
          <w:iCs/>
          <w:color w:val="000000"/>
          <w:sz w:val="28"/>
          <w:szCs w:val="28"/>
        </w:rPr>
        <w:t>В каком слове пропущена буква</w:t>
      </w:r>
      <w:proofErr w:type="gramStart"/>
      <w:r w:rsidR="00D57012" w:rsidRPr="00D57012">
        <w:rPr>
          <w:b/>
          <w:iCs/>
          <w:color w:val="000000"/>
          <w:sz w:val="28"/>
          <w:szCs w:val="28"/>
        </w:rPr>
        <w:t xml:space="preserve"> Е</w:t>
      </w:r>
      <w:proofErr w:type="gramEnd"/>
      <w:r w:rsidR="00D57012" w:rsidRPr="00D57012">
        <w:rPr>
          <w:b/>
          <w:iCs/>
          <w:color w:val="000000"/>
          <w:sz w:val="28"/>
          <w:szCs w:val="28"/>
        </w:rPr>
        <w:t>?</w:t>
      </w:r>
    </w:p>
    <w:p w:rsidR="00D57012" w:rsidRPr="000473E1" w:rsidRDefault="000473E1" w:rsidP="00D5701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proofErr w:type="spellStart"/>
      <w:r>
        <w:rPr>
          <w:color w:val="000000"/>
          <w:sz w:val="28"/>
          <w:szCs w:val="28"/>
        </w:rPr>
        <w:t>бережоч</w:t>
      </w:r>
      <w:proofErr w:type="spellEnd"/>
      <w:proofErr w:type="gramStart"/>
      <w:r>
        <w:rPr>
          <w:color w:val="000000"/>
          <w:sz w:val="28"/>
          <w:szCs w:val="28"/>
        </w:rPr>
        <w:t>..</w:t>
      </w:r>
      <w:proofErr w:type="gramEnd"/>
      <w:r w:rsidR="00D57012" w:rsidRPr="000473E1">
        <w:rPr>
          <w:color w:val="000000"/>
          <w:sz w:val="28"/>
          <w:szCs w:val="28"/>
        </w:rPr>
        <w:t xml:space="preserve">к </w:t>
      </w:r>
    </w:p>
    <w:p w:rsidR="00D57012" w:rsidRPr="00D57012" w:rsidRDefault="00D57012" w:rsidP="00D5701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D57012">
        <w:rPr>
          <w:color w:val="000000"/>
          <w:sz w:val="28"/>
          <w:szCs w:val="28"/>
        </w:rPr>
        <w:t>Б) халат..</w:t>
      </w:r>
      <w:proofErr w:type="gramStart"/>
      <w:r w:rsidRPr="00D57012">
        <w:rPr>
          <w:color w:val="000000"/>
          <w:sz w:val="28"/>
          <w:szCs w:val="28"/>
        </w:rPr>
        <w:t>.</w:t>
      </w:r>
      <w:proofErr w:type="spellStart"/>
      <w:r w:rsidRPr="00D57012">
        <w:rPr>
          <w:color w:val="000000"/>
          <w:sz w:val="28"/>
          <w:szCs w:val="28"/>
        </w:rPr>
        <w:t>к</w:t>
      </w:r>
      <w:proofErr w:type="gramEnd"/>
      <w:r w:rsidRPr="00D57012">
        <w:rPr>
          <w:color w:val="000000"/>
          <w:sz w:val="28"/>
          <w:szCs w:val="28"/>
        </w:rPr>
        <w:t>и</w:t>
      </w:r>
      <w:proofErr w:type="spellEnd"/>
    </w:p>
    <w:p w:rsidR="00D57012" w:rsidRPr="00D57012" w:rsidRDefault="00D57012" w:rsidP="00D5701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57012">
        <w:rPr>
          <w:color w:val="000000"/>
          <w:sz w:val="28"/>
          <w:szCs w:val="28"/>
        </w:rPr>
        <w:t xml:space="preserve">В) бегемот...к </w:t>
      </w:r>
    </w:p>
    <w:p w:rsidR="00D57012" w:rsidRPr="00D57012" w:rsidRDefault="00D57012" w:rsidP="00D5701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D57012">
        <w:rPr>
          <w:color w:val="000000"/>
          <w:sz w:val="28"/>
          <w:szCs w:val="28"/>
        </w:rPr>
        <w:t>Г) калач...к</w:t>
      </w:r>
    </w:p>
    <w:p w:rsidR="00F21A98" w:rsidRDefault="00F21A98" w:rsidP="00D5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7012" w:rsidRPr="000473E1" w:rsidRDefault="000473E1" w:rsidP="00D5701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="00D57012" w:rsidRPr="00BF09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Выпишите слово, в котором на месте пропуска пишется буква Е:</w:t>
      </w:r>
      <w:r w:rsidR="00D57012" w:rsidRPr="00BF091C">
        <w:rPr>
          <w:rFonts w:ascii="Times New Roman" w:hAnsi="Times New Roman" w:cs="Times New Roman"/>
          <w:b/>
          <w:sz w:val="28"/>
          <w:szCs w:val="28"/>
        </w:rPr>
        <w:br/>
      </w:r>
      <w:r w:rsid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57012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D57012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удушл</w:t>
      </w:r>
      <w:proofErr w:type="spellEnd"/>
      <w:proofErr w:type="gramStart"/>
      <w:r w:rsidR="00D57012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End"/>
      <w:r w:rsidR="00D57012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вый</w:t>
      </w:r>
      <w:r w:rsidR="00D57012" w:rsidRPr="00BF091C">
        <w:rPr>
          <w:rFonts w:ascii="Times New Roman" w:hAnsi="Times New Roman" w:cs="Times New Roman"/>
          <w:sz w:val="28"/>
          <w:szCs w:val="28"/>
        </w:rPr>
        <w:br/>
      </w:r>
      <w:r w:rsid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) солом..</w:t>
      </w:r>
      <w:proofErr w:type="spellStart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нка</w:t>
      </w:r>
      <w:proofErr w:type="spellEnd"/>
      <w:r w:rsidR="00D57012" w:rsidRPr="00BF091C">
        <w:rPr>
          <w:rFonts w:ascii="Times New Roman" w:hAnsi="Times New Roman" w:cs="Times New Roman"/>
          <w:sz w:val="28"/>
          <w:szCs w:val="28"/>
        </w:rPr>
        <w:br/>
      </w:r>
      <w:r w:rsidR="00BF091C" w:rsidRPr="000473E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фасол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="00D57012" w:rsidRPr="00047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вый </w:t>
      </w:r>
    </w:p>
    <w:p w:rsidR="00BF091C" w:rsidRDefault="00BF091C" w:rsidP="00D5701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калач…</w:t>
      </w:r>
      <w:proofErr w:type="gramStart"/>
      <w:r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F091C" w:rsidRDefault="00BF091C" w:rsidP="00D5701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091C" w:rsidRDefault="000473E1" w:rsidP="00D5701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r w:rsidR="00813E91" w:rsidRPr="00BF09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Выпишите слово, в котором на месте пропуска пишется </w:t>
      </w:r>
      <w:r w:rsidR="00813E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одна </w:t>
      </w:r>
      <w:r w:rsidR="00813E91" w:rsidRPr="00BF09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буква</w:t>
      </w:r>
      <w:r w:rsidR="00813E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F091C" w:rsidRDefault="00813E91" w:rsidP="00BF091C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молодец</w:t>
      </w:r>
      <w:proofErr w:type="gramStart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spellStart"/>
      <w:proofErr w:type="gramEnd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proofErr w:type="spellEnd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кавказ</w:t>
      </w:r>
      <w:proofErr w:type="spellEnd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spellStart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proofErr w:type="spellEnd"/>
    </w:p>
    <w:p w:rsidR="00BF091C" w:rsidRDefault="00813E91" w:rsidP="00BF091C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proofErr w:type="spellStart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рязан</w:t>
      </w:r>
      <w:proofErr w:type="spellEnd"/>
      <w:proofErr w:type="gramStart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End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кий, </w:t>
      </w:r>
      <w:proofErr w:type="spellStart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немец..кий</w:t>
      </w:r>
      <w:proofErr w:type="spellEnd"/>
    </w:p>
    <w:p w:rsidR="00BF091C" w:rsidRDefault="00813E91" w:rsidP="00BF091C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proofErr w:type="spellStart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</w:t>
      </w:r>
      <w:proofErr w:type="gramStart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End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кий</w:t>
      </w:r>
      <w:proofErr w:type="spellEnd"/>
      <w:r w:rsidR="00BF091C"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моряц</w:t>
      </w:r>
      <w:proofErr w:type="spellEnd"/>
      <w:r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spellStart"/>
      <w:r w:rsidRPr="00BF091C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proofErr w:type="spellEnd"/>
    </w:p>
    <w:p w:rsidR="00BF091C" w:rsidRPr="000473E1" w:rsidRDefault="000473E1" w:rsidP="00BF091C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73E1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сирот..кий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граждан..</w:t>
      </w:r>
      <w:bookmarkStart w:id="0" w:name="_GoBack"/>
      <w:bookmarkEnd w:id="0"/>
      <w:r w:rsidR="00813E91" w:rsidRPr="00047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кий </w:t>
      </w:r>
    </w:p>
    <w:p w:rsidR="00813E91" w:rsidRDefault="00813E91" w:rsidP="00BF091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13E91" w:rsidRPr="00813E91" w:rsidRDefault="00813E91" w:rsidP="00BF091C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813E91" w:rsidRPr="0081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54"/>
    <w:rsid w:val="0003134C"/>
    <w:rsid w:val="000473E1"/>
    <w:rsid w:val="000A43F7"/>
    <w:rsid w:val="00520754"/>
    <w:rsid w:val="00813E91"/>
    <w:rsid w:val="00846CFD"/>
    <w:rsid w:val="00BD2325"/>
    <w:rsid w:val="00BF091C"/>
    <w:rsid w:val="00D57012"/>
    <w:rsid w:val="00E1358A"/>
    <w:rsid w:val="00F2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09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0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2020-11-12T10:38:00Z</dcterms:created>
  <dcterms:modified xsi:type="dcterms:W3CDTF">2020-11-30T03:50:00Z</dcterms:modified>
</cp:coreProperties>
</file>